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1528" w14:textId="142361E3" w:rsidR="00881B5D" w:rsidRDefault="00881B5D" w:rsidP="00881B5D">
      <w:pPr>
        <w:spacing w:line="400" w:lineRule="exact"/>
        <w:ind w:firstLine="560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关于确定</w:t>
      </w:r>
      <w:proofErr w:type="gramStart"/>
      <w:r w:rsidR="00702165" w:rsidRPr="00702165">
        <w:rPr>
          <w:rFonts w:ascii="宋体" w:eastAsia="宋体" w:hAnsi="宋体" w:cs="宋体" w:hint="eastAsia"/>
          <w:b/>
          <w:sz w:val="28"/>
          <w:szCs w:val="28"/>
          <w:lang w:eastAsia="zh-Hans"/>
        </w:rPr>
        <w:t>夏舒媚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等</w:t>
      </w:r>
      <w:proofErr w:type="gramEnd"/>
      <w:r w:rsidR="00702165">
        <w:rPr>
          <w:rFonts w:ascii="仿宋_GB2312" w:eastAsia="仿宋_GB2312" w:hAnsi="仿宋_GB2312" w:cs="仿宋_GB2312" w:hint="eastAsia"/>
          <w:b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名同志为发展对象的公示</w:t>
      </w:r>
    </w:p>
    <w:p w14:paraId="4DAE7732" w14:textId="77777777" w:rsidR="00881B5D" w:rsidRDefault="00881B5D" w:rsidP="00881B5D">
      <w:pPr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</w:p>
    <w:p w14:paraId="391FA6EF" w14:textId="3C8F33FA" w:rsidR="00881B5D" w:rsidRDefault="00881B5D" w:rsidP="00881B5D">
      <w:pPr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经体育教育系学生党支部委员会研究，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报教师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教育学院党委备案同意，将</w:t>
      </w:r>
      <w:proofErr w:type="gramStart"/>
      <w:r w:rsidR="00702165" w:rsidRPr="00702165">
        <w:rPr>
          <w:rFonts w:ascii="宋体" w:eastAsia="宋体" w:hAnsi="宋体" w:cs="宋体" w:hint="eastAsia"/>
          <w:sz w:val="28"/>
          <w:szCs w:val="28"/>
          <w:lang w:eastAsia="zh-Hans"/>
        </w:rPr>
        <w:t>夏舒媚等</w:t>
      </w:r>
      <w:proofErr w:type="gramEnd"/>
      <w:r w:rsidR="00702165" w:rsidRPr="00702165">
        <w:rPr>
          <w:rFonts w:ascii="仿宋_GB2312" w:eastAsia="仿宋_GB2312" w:hAnsi="仿宋_GB2312" w:cs="仿宋_GB2312"/>
          <w:sz w:val="28"/>
          <w:szCs w:val="28"/>
          <w:lang w:eastAsia="zh-Hans"/>
        </w:rPr>
        <w:t>2</w:t>
      </w:r>
      <w:r w:rsidR="00702165" w:rsidRPr="00702165">
        <w:rPr>
          <w:rFonts w:ascii="宋体" w:eastAsia="宋体" w:hAnsi="宋体" w:cs="宋体" w:hint="eastAsia"/>
          <w:sz w:val="28"/>
          <w:szCs w:val="28"/>
          <w:lang w:eastAsia="zh-Hans"/>
        </w:rPr>
        <w:t>名</w:t>
      </w:r>
      <w:r>
        <w:rPr>
          <w:rFonts w:ascii="仿宋_GB2312" w:eastAsia="仿宋_GB2312" w:hAnsi="仿宋_GB2312" w:cs="仿宋_GB2312" w:hint="eastAsia"/>
          <w:sz w:val="28"/>
          <w:szCs w:val="28"/>
        </w:rPr>
        <w:t>同志列为发展对象。根据发展党员工作有关要求，现将其有关情况予以公示。</w:t>
      </w:r>
    </w:p>
    <w:p w14:paraId="0E53FCA3" w14:textId="2D4CA23D" w:rsidR="00881B5D" w:rsidRDefault="00881B5D" w:rsidP="00881B5D">
      <w:pPr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公示时间为2023年</w:t>
      </w:r>
      <w:r w:rsidR="00702165">
        <w:rPr>
          <w:rFonts w:ascii="仿宋_GB2312" w:eastAsia="仿宋_GB2312" w:hAnsi="仿宋_GB2312" w:cs="仿宋_GB2312" w:hint="eastAsia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1423E0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="00702165"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日至2023年</w:t>
      </w:r>
      <w:r w:rsidR="00702165">
        <w:rPr>
          <w:rFonts w:ascii="仿宋_GB2312" w:eastAsia="仿宋_GB2312" w:hAnsi="仿宋_GB2312" w:cs="仿宋_GB2312" w:hint="eastAsia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1423E0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="00702165"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 w:rsidR="001423E0">
        <w:rPr>
          <w:rFonts w:ascii="仿宋_GB2312" w:eastAsia="仿宋_GB2312" w:hAnsi="仿宋_GB2312" w:cs="仿宋_GB2312" w:hint="eastAsia"/>
          <w:sz w:val="28"/>
          <w:szCs w:val="28"/>
        </w:rPr>
        <w:t>（5个工作日）</w:t>
      </w:r>
      <w:r>
        <w:rPr>
          <w:rFonts w:ascii="仿宋_GB2312" w:eastAsia="仿宋_GB2312" w:hAnsi="仿宋_GB2312" w:cs="仿宋_GB2312" w:hint="eastAsia"/>
          <w:sz w:val="28"/>
          <w:szCs w:val="28"/>
        </w:rPr>
        <w:t>。公示期间，党员和群众可来电、来信、来访，反映有关问题。以个人名义反映问题的，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提倡署报本人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真实姓名。反映问题要坚持实事求是的原则，反对借机诽谤诬告。联系人：张博，联系电话：0578-2275603。</w:t>
      </w:r>
    </w:p>
    <w:p w14:paraId="470FBC93" w14:textId="77777777" w:rsidR="00881B5D" w:rsidRDefault="00881B5D" w:rsidP="00881B5D">
      <w:pPr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附：发展对象基本情况汇总表</w:t>
      </w:r>
    </w:p>
    <w:p w14:paraId="41C2388E" w14:textId="77777777" w:rsidR="00881B5D" w:rsidRDefault="00881B5D" w:rsidP="00881B5D">
      <w:pPr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</w:p>
    <w:p w14:paraId="530081AB" w14:textId="77777777" w:rsidR="00881B5D" w:rsidRDefault="00881B5D" w:rsidP="00881B5D">
      <w:pPr>
        <w:spacing w:line="400" w:lineRule="exact"/>
        <w:ind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中共丽水学院教师教育学院委员会（盖章）</w:t>
      </w:r>
    </w:p>
    <w:p w14:paraId="557B4E0B" w14:textId="68639633" w:rsidR="00881B5D" w:rsidRDefault="00881B5D" w:rsidP="00881B5D">
      <w:pPr>
        <w:spacing w:line="400" w:lineRule="exact"/>
        <w:ind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2023年</w:t>
      </w:r>
      <w:r w:rsidR="00702165">
        <w:rPr>
          <w:rFonts w:ascii="仿宋_GB2312" w:eastAsia="仿宋_GB2312" w:hAnsi="仿宋_GB2312" w:cs="仿宋_GB2312" w:hint="eastAsia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1423E0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="00702165"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14:paraId="766DDC6D" w14:textId="77777777" w:rsidR="00881B5D" w:rsidRDefault="00881B5D" w:rsidP="00881B5D">
      <w:pPr>
        <w:widowControl/>
        <w:rPr>
          <w:rFonts w:ascii="仿宋_GB2312" w:eastAsia="仿宋_GB2312" w:hAnsi="仿宋_GB2312" w:cs="仿宋_GB2312"/>
          <w:sz w:val="28"/>
          <w:szCs w:val="28"/>
        </w:rPr>
      </w:pPr>
    </w:p>
    <w:p w14:paraId="6FAE3908" w14:textId="77777777" w:rsidR="00881B5D" w:rsidRDefault="00881B5D" w:rsidP="00881B5D">
      <w:pPr>
        <w:widowControl/>
        <w:jc w:val="center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发展对象基本情况汇总表</w:t>
      </w:r>
    </w:p>
    <w:tbl>
      <w:tblPr>
        <w:tblW w:w="6825" w:type="dxa"/>
        <w:jc w:val="center"/>
        <w:tblLayout w:type="fixed"/>
        <w:tblLook w:val="04A0" w:firstRow="1" w:lastRow="0" w:firstColumn="1" w:lastColumn="0" w:noHBand="0" w:noVBand="1"/>
      </w:tblPr>
      <w:tblGrid>
        <w:gridCol w:w="1259"/>
        <w:gridCol w:w="1417"/>
        <w:gridCol w:w="1597"/>
        <w:gridCol w:w="2552"/>
      </w:tblGrid>
      <w:tr w:rsidR="00881B5D" w14:paraId="7A28D6AC" w14:textId="77777777" w:rsidTr="00E73C4C">
        <w:trPr>
          <w:trHeight w:val="1288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ED66E" w14:textId="77777777" w:rsidR="00881B5D" w:rsidRDefault="00881B5D" w:rsidP="00E73C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4EA70" w14:textId="77777777" w:rsidR="00881B5D" w:rsidRDefault="00881B5D" w:rsidP="00E73C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2B888" w14:textId="77777777" w:rsidR="00881B5D" w:rsidRDefault="00881B5D" w:rsidP="00E73C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E1E30" w14:textId="77777777" w:rsidR="00881B5D" w:rsidRDefault="00881B5D" w:rsidP="00E73C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</w:tr>
      <w:tr w:rsidR="00702165" w14:paraId="2938BFE5" w14:textId="77777777" w:rsidTr="00BA479B">
        <w:trPr>
          <w:trHeight w:val="582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09061" w14:textId="77777777" w:rsidR="00702165" w:rsidRDefault="00702165" w:rsidP="00702165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eastAsia="zh-Han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F9182" w14:textId="7720E92D" w:rsidR="00702165" w:rsidRPr="00702165" w:rsidRDefault="00702165" w:rsidP="0070216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proofErr w:type="gramStart"/>
            <w:r w:rsidRPr="00702165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  <w:t>夏舒媚</w:t>
            </w:r>
            <w:proofErr w:type="gram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E11E0" w14:textId="081C4F7A" w:rsidR="00702165" w:rsidRPr="00702165" w:rsidRDefault="00702165" w:rsidP="0070216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702165"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09CB7" w14:textId="5B2A2CE1" w:rsidR="00702165" w:rsidRDefault="00702165" w:rsidP="00702165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eastAsia="zh-Hans"/>
              </w:rPr>
            </w:pPr>
            <w:r w:rsidRPr="00881B5D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  <w:t>体教</w:t>
            </w:r>
            <w:r w:rsidRPr="00881B5D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eastAsia="zh-Hans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12</w:t>
            </w:r>
          </w:p>
        </w:tc>
      </w:tr>
      <w:tr w:rsidR="00702165" w14:paraId="0BA66B1A" w14:textId="77777777" w:rsidTr="00792D2D">
        <w:trPr>
          <w:trHeight w:val="582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67C80" w14:textId="77777777" w:rsidR="00702165" w:rsidRDefault="00702165" w:rsidP="00702165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eastAsia="zh-Han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82F8D7" w14:textId="7D3608F9" w:rsidR="00702165" w:rsidRPr="00702165" w:rsidRDefault="00702165" w:rsidP="0070216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proofErr w:type="gramStart"/>
            <w:r w:rsidRPr="00702165"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  <w:t>周美好</w:t>
            </w:r>
            <w:proofErr w:type="gram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12EBF" w14:textId="1D3A58D2" w:rsidR="00702165" w:rsidRPr="00702165" w:rsidRDefault="00702165" w:rsidP="0070216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</w:pPr>
            <w:r w:rsidRPr="00702165">
              <w:rPr>
                <w:rFonts w:ascii="宋体" w:eastAsia="宋体" w:hAnsi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AFDC5" w14:textId="6FF84F41" w:rsidR="00702165" w:rsidRDefault="00702165" w:rsidP="00702165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eastAsia="zh-Hans"/>
              </w:rPr>
              <w:t>体教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202</w:t>
            </w:r>
          </w:p>
        </w:tc>
      </w:tr>
    </w:tbl>
    <w:p w14:paraId="47787271" w14:textId="77777777" w:rsidR="0011274D" w:rsidRDefault="0011274D"/>
    <w:sectPr w:rsidR="00112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A2856" w14:textId="77777777" w:rsidR="004248B6" w:rsidRDefault="004248B6" w:rsidP="00AD7755">
      <w:r>
        <w:separator/>
      </w:r>
    </w:p>
  </w:endnote>
  <w:endnote w:type="continuationSeparator" w:id="0">
    <w:p w14:paraId="22311AFB" w14:textId="77777777" w:rsidR="004248B6" w:rsidRDefault="004248B6" w:rsidP="00AD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Calibri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9D71A" w14:textId="77777777" w:rsidR="004248B6" w:rsidRDefault="004248B6" w:rsidP="00AD7755">
      <w:r>
        <w:separator/>
      </w:r>
    </w:p>
  </w:footnote>
  <w:footnote w:type="continuationSeparator" w:id="0">
    <w:p w14:paraId="7FB3F210" w14:textId="77777777" w:rsidR="004248B6" w:rsidRDefault="004248B6" w:rsidP="00AD7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6B"/>
    <w:rsid w:val="0011274D"/>
    <w:rsid w:val="00120C88"/>
    <w:rsid w:val="001423E0"/>
    <w:rsid w:val="004248B6"/>
    <w:rsid w:val="005D4E86"/>
    <w:rsid w:val="006D39FF"/>
    <w:rsid w:val="00702165"/>
    <w:rsid w:val="00881B5D"/>
    <w:rsid w:val="00AD7755"/>
    <w:rsid w:val="00C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301E4"/>
  <w15:chartTrackingRefBased/>
  <w15:docId w15:val="{292A9B7F-EA02-4A49-8AF9-94BF8114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77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7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77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楼 佳慧</dc:creator>
  <cp:keywords/>
  <dc:description/>
  <cp:lastModifiedBy>Bonnie L</cp:lastModifiedBy>
  <cp:revision>6</cp:revision>
  <dcterms:created xsi:type="dcterms:W3CDTF">2023-05-04T00:35:00Z</dcterms:created>
  <dcterms:modified xsi:type="dcterms:W3CDTF">2023-11-13T07:24:00Z</dcterms:modified>
</cp:coreProperties>
</file>